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6A" w:rsidRDefault="00503DB2">
      <w:r>
        <w:t>12.2.2013</w:t>
      </w:r>
    </w:p>
    <w:p w:rsidR="00503DB2" w:rsidRDefault="00503DB2">
      <w:r>
        <w:t xml:space="preserve">Minute of Silence </w:t>
      </w:r>
    </w:p>
    <w:p w:rsidR="00885588" w:rsidRDefault="00885588">
      <w:r>
        <w:t>Fundraising</w:t>
      </w:r>
      <w:r>
        <w:br/>
      </w:r>
      <w:r>
        <w:tab/>
        <w:t xml:space="preserve">Insomnia Cookies is willing to do a fundraiser with us.  </w:t>
      </w:r>
      <w:r>
        <w:br/>
      </w:r>
      <w:r>
        <w:tab/>
      </w:r>
      <w:r>
        <w:tab/>
        <w:t xml:space="preserve">We plan to do a social night where we watch a movie and order Insomnia Cookies </w:t>
      </w:r>
      <w:r>
        <w:br/>
      </w:r>
      <w:r>
        <w:tab/>
      </w:r>
      <w:r>
        <w:tab/>
        <w:t xml:space="preserve">during the fundraiser </w:t>
      </w:r>
      <w:r>
        <w:br/>
      </w:r>
      <w:r>
        <w:tab/>
      </w:r>
      <w:r>
        <w:tab/>
      </w:r>
      <w:proofErr w:type="gramStart"/>
      <w:r>
        <w:t>Sometime</w:t>
      </w:r>
      <w:proofErr w:type="gramEnd"/>
      <w:r>
        <w:t xml:space="preserve"> in January or February???</w:t>
      </w:r>
      <w:r w:rsidR="0001452C">
        <w:br/>
      </w:r>
      <w:r w:rsidR="0001452C">
        <w:tab/>
      </w:r>
      <w:r w:rsidR="0001452C">
        <w:tab/>
        <w:t xml:space="preserve">Go to the </w:t>
      </w:r>
      <w:proofErr w:type="spellStart"/>
      <w:r w:rsidR="0001452C">
        <w:t>facebook</w:t>
      </w:r>
      <w:proofErr w:type="spellEnd"/>
      <w:r w:rsidR="0001452C">
        <w:t xml:space="preserve"> page and vote on </w:t>
      </w:r>
    </w:p>
    <w:p w:rsidR="0001452C" w:rsidRDefault="008E7832">
      <w:r>
        <w:t>Spiritual Adoption</w:t>
      </w:r>
      <w:r>
        <w:br/>
      </w:r>
      <w:r>
        <w:tab/>
      </w:r>
      <w:r w:rsidR="0001452C">
        <w:t>14 weeks</w:t>
      </w:r>
      <w:r w:rsidR="0001452C">
        <w:br/>
      </w:r>
      <w:r w:rsidR="0001452C">
        <w:tab/>
        <w:t>3.5 inches, 1.5 ounces</w:t>
      </w:r>
      <w:r w:rsidR="0001452C">
        <w:br/>
      </w:r>
      <w:r w:rsidR="0001452C">
        <w:tab/>
        <w:t>Sex of the baby can be determined</w:t>
      </w:r>
      <w:r w:rsidR="0001452C">
        <w:br/>
      </w:r>
      <w:r w:rsidR="0001452C">
        <w:tab/>
      </w:r>
      <w:proofErr w:type="gramStart"/>
      <w:r w:rsidR="0001452C">
        <w:t>The</w:t>
      </w:r>
      <w:proofErr w:type="gramEnd"/>
      <w:r w:rsidR="0001452C">
        <w:t xml:space="preserve"> baby can dance now</w:t>
      </w:r>
      <w:bookmarkStart w:id="0" w:name="_GoBack"/>
      <w:bookmarkEnd w:id="0"/>
    </w:p>
    <w:sectPr w:rsidR="00014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B2"/>
    <w:rsid w:val="0001452C"/>
    <w:rsid w:val="004235EC"/>
    <w:rsid w:val="00503DB2"/>
    <w:rsid w:val="00842733"/>
    <w:rsid w:val="00885588"/>
    <w:rsid w:val="008E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Kayln's Laptop</dc:creator>
  <cp:lastModifiedBy>Kayln's Laptop</cp:lastModifiedBy>
  <cp:revision>1</cp:revision>
  <dcterms:created xsi:type="dcterms:W3CDTF">2013-12-03T00:25:00Z</dcterms:created>
  <dcterms:modified xsi:type="dcterms:W3CDTF">2013-12-03T01:08:00Z</dcterms:modified>
</cp:coreProperties>
</file>